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997" w:rsidRDefault="00005997" w:rsidP="00EF0DA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5997">
        <w:rPr>
          <w:rFonts w:ascii="Times New Roman" w:hAnsi="Times New Roman" w:cs="Times New Roman"/>
          <w:b/>
          <w:color w:val="000000"/>
          <w:sz w:val="28"/>
          <w:szCs w:val="28"/>
        </w:rPr>
        <w:t>СВЕДЕНИЯ О СПОСОБ</w:t>
      </w:r>
      <w:r w:rsidR="00DA33E7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005997">
        <w:rPr>
          <w:rFonts w:ascii="Times New Roman" w:hAnsi="Times New Roman" w:cs="Times New Roman"/>
          <w:b/>
          <w:color w:val="000000"/>
          <w:sz w:val="28"/>
          <w:szCs w:val="28"/>
        </w:rPr>
        <w:t>Х ПОЛУЧЕНИЯ КОНСУЛЬТАЦИЙ ПО ВОПРОСАМ СОБЛЮДЕНИЯ ОБЯЗАТЕЛЬНЫХ ТРЕБОВАНИЙ В СФЕРЕ БЛАГОУСТРОЙСТВА</w:t>
      </w:r>
    </w:p>
    <w:p w:rsidR="00EF0DAD" w:rsidRPr="00005997" w:rsidRDefault="00EF0DAD" w:rsidP="00EF0DA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4B3B" w:rsidRDefault="00044B3B" w:rsidP="00EF0DA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044B3B" w:rsidRDefault="00044B3B" w:rsidP="00EF0DA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 w:rsidRPr="004433B1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="0090199B">
        <w:rPr>
          <w:rFonts w:ascii="Times New Roman" w:hAnsi="Times New Roman" w:cs="Times New Roman"/>
          <w:color w:val="000000"/>
          <w:sz w:val="28"/>
          <w:szCs w:val="28"/>
        </w:rPr>
        <w:t>Нижнегридинский</w:t>
      </w:r>
      <w:proofErr w:type="spellEnd"/>
      <w:r w:rsidRPr="004433B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 w:rsidR="0090199B">
        <w:rPr>
          <w:rFonts w:ascii="Times New Roman" w:hAnsi="Times New Roman" w:cs="Times New Roman"/>
          <w:color w:val="000000"/>
          <w:sz w:val="28"/>
          <w:szCs w:val="28"/>
        </w:rPr>
        <w:t>Большесолдатского</w:t>
      </w:r>
      <w:proofErr w:type="spellEnd"/>
      <w:r w:rsidR="0090199B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Pr="004433B1">
        <w:rPr>
          <w:rFonts w:ascii="Times New Roman" w:hAnsi="Times New Roman" w:cs="Times New Roman"/>
          <w:color w:val="000000"/>
          <w:sz w:val="28"/>
          <w:szCs w:val="28"/>
        </w:rPr>
        <w:t>Курской области</w:t>
      </w:r>
      <w:r w:rsidR="00901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(или) должностным лицом, уполномоченным осуществлять контроль. </w:t>
      </w: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</w:rPr>
        <w:t>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bookmarkEnd w:id="0"/>
    <w:p w:rsidR="00044B3B" w:rsidRDefault="00044B3B" w:rsidP="00EF0DA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044B3B" w:rsidRDefault="00044B3B" w:rsidP="00EF0DA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044B3B" w:rsidRDefault="00044B3B" w:rsidP="00EF0DA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044B3B" w:rsidRDefault="00044B3B" w:rsidP="00EF0DA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044B3B" w:rsidRDefault="00044B3B" w:rsidP="00EF0DA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044B3B" w:rsidRDefault="00044B3B" w:rsidP="00EF0DA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044B3B" w:rsidRDefault="00044B3B" w:rsidP="00EF0DA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044B3B" w:rsidRDefault="00044B3B" w:rsidP="00EF0DA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044B3B" w:rsidRDefault="00044B3B" w:rsidP="00EF0DA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044B3B" w:rsidRDefault="00044B3B" w:rsidP="00EF0DA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044B3B" w:rsidRDefault="00044B3B" w:rsidP="00EF0DA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044B3B" w:rsidRDefault="00044B3B" w:rsidP="00EF0DA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044B3B" w:rsidRDefault="00044B3B" w:rsidP="00EF0DA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044B3B" w:rsidRDefault="00044B3B" w:rsidP="00EF0DA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044B3B" w:rsidRDefault="00044B3B" w:rsidP="00EF0DA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Pr="00A159CF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="0090199B">
        <w:rPr>
          <w:rFonts w:ascii="Times New Roman" w:hAnsi="Times New Roman" w:cs="Times New Roman"/>
          <w:color w:val="000000"/>
          <w:sz w:val="28"/>
          <w:szCs w:val="28"/>
        </w:rPr>
        <w:t>Нижнегридинский</w:t>
      </w:r>
      <w:proofErr w:type="spellEnd"/>
      <w:r w:rsidRPr="00A159C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 w:rsidR="0090199B">
        <w:rPr>
          <w:rFonts w:ascii="Times New Roman" w:hAnsi="Times New Roman" w:cs="Times New Roman"/>
          <w:color w:val="000000"/>
          <w:sz w:val="28"/>
          <w:szCs w:val="28"/>
        </w:rPr>
        <w:t>Большесолдатского</w:t>
      </w:r>
      <w:proofErr w:type="spellEnd"/>
      <w:r w:rsidRPr="00A159CF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 w:rsidR="00901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7D7FF9" w:rsidRDefault="007D7FF9" w:rsidP="00EF0DAD">
      <w:pPr>
        <w:spacing w:line="240" w:lineRule="auto"/>
      </w:pPr>
    </w:p>
    <w:sectPr w:rsidR="007D7FF9" w:rsidSect="00560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C01"/>
    <w:rsid w:val="00005997"/>
    <w:rsid w:val="00044B3B"/>
    <w:rsid w:val="004043DA"/>
    <w:rsid w:val="005330F0"/>
    <w:rsid w:val="005605A0"/>
    <w:rsid w:val="005D2C01"/>
    <w:rsid w:val="007D7FF9"/>
    <w:rsid w:val="0090199B"/>
    <w:rsid w:val="00B14D9F"/>
    <w:rsid w:val="00DA33E7"/>
    <w:rsid w:val="00E660FC"/>
    <w:rsid w:val="00EF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44B3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44B3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Черницынского сельсовета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</dc:creator>
  <cp:keywords/>
  <dc:description/>
  <cp:lastModifiedBy>User</cp:lastModifiedBy>
  <cp:revision>6</cp:revision>
  <dcterms:created xsi:type="dcterms:W3CDTF">2023-07-27T11:39:00Z</dcterms:created>
  <dcterms:modified xsi:type="dcterms:W3CDTF">2024-02-08T08:58:00Z</dcterms:modified>
</cp:coreProperties>
</file>